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2A5200B4" w14:textId="24AF2789" w:rsidR="007B6775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  <w:r w:rsidR="007404F2">
        <w:rPr>
          <w:rFonts w:ascii="Calibri" w:hAnsi="Calibri" w:cs="Calibri"/>
          <w:b/>
          <w:sz w:val="22"/>
          <w:szCs w:val="22"/>
          <w:lang w:val="sl-SI"/>
        </w:rPr>
        <w:t xml:space="preserve">Poslovni sekretar VII/1 v Tajništvu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>Javne agencije Republike Slovenije za varnost prometa</w:t>
      </w:r>
    </w:p>
    <w:p w14:paraId="2D870224" w14:textId="2918D5BF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5B3DEF">
        <w:rPr>
          <w:rFonts w:ascii="Calibri" w:hAnsi="Calibri" w:cs="Calibri"/>
          <w:b/>
          <w:sz w:val="22"/>
          <w:szCs w:val="22"/>
          <w:lang w:val="sl-SI"/>
        </w:rPr>
        <w:t>ok z</w:t>
      </w:r>
      <w:r w:rsidR="007404F2">
        <w:rPr>
          <w:rFonts w:ascii="Calibri" w:hAnsi="Calibri" w:cs="Calibri"/>
          <w:b/>
          <w:sz w:val="22"/>
          <w:szCs w:val="22"/>
          <w:lang w:val="sl-SI"/>
        </w:rPr>
        <w:t>a prijavo: 3 dni (objava: 13</w:t>
      </w:r>
      <w:r w:rsidR="005E7890">
        <w:rPr>
          <w:rFonts w:ascii="Calibri" w:hAnsi="Calibri" w:cs="Calibri"/>
          <w:b/>
          <w:sz w:val="22"/>
          <w:szCs w:val="22"/>
          <w:lang w:val="sl-SI"/>
        </w:rPr>
        <w:t>. 12</w:t>
      </w:r>
      <w:r>
        <w:rPr>
          <w:rFonts w:ascii="Calibri" w:hAnsi="Calibri" w:cs="Calibri"/>
          <w:b/>
          <w:sz w:val="22"/>
          <w:szCs w:val="22"/>
          <w:lang w:val="sl-SI"/>
        </w:rPr>
        <w:t>. 2022)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8CCC10D" w14:textId="77777777" w:rsidR="007404F2" w:rsidRPr="002A4E12" w:rsidRDefault="007404F2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5C31C" w14:textId="5677550C" w:rsidR="007B6775" w:rsidRPr="0012463F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E8AE795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420E4413" w14:textId="77777777" w:rsidR="007B6775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043DC6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666B6FA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2A631E7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CD5508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E7EE3D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4F7B41B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DC5331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145FDE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52A6D1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7A90ECF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BAA0AC5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56BECE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86B27E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1E6197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881A5E6" w14:textId="77777777" w:rsidR="005E7890" w:rsidRDefault="005E7890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36CAB13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AEBC98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29E05ED" w14:textId="77777777" w:rsidR="00E71A8C" w:rsidRPr="002A4E12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51B2C03" w14:textId="77777777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2B2F09" w14:textId="2BD350E8" w:rsidR="007B6775" w:rsidRPr="00082D0A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3DB82F68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76AFE371" w:rsidR="007B6775" w:rsidRPr="002A4E12" w:rsidRDefault="006E7CC1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A595662" w:rsidR="001F6DCD" w:rsidRPr="002A4E12" w:rsidRDefault="007B6E7B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Izkušnje z delom v računovodskem programu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Vasco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07F4C2C7" w:rsidR="001F6DCD" w:rsidRPr="002A4E12" w:rsidRDefault="007B6E7B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Poznavanje sistema plač v javnem sektorju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4F9A737B" w:rsidR="001F6DCD" w:rsidRPr="002A4E12" w:rsidRDefault="007B6E7B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z obračunom plač in drugih prejemkov iz delovnih razmerij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17DC0D96" w:rsidR="001F6DCD" w:rsidRPr="002A4E12" w:rsidRDefault="00731A41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404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CA9A6B7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3D524EE" w14:textId="77777777" w:rsidR="00A47C29" w:rsidRDefault="00A47C29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F2131EB" w14:textId="7138F341" w:rsidR="00DE33B3" w:rsidRDefault="007404F2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Poslovni sekretar VII/1 v Tajništvu</w:t>
      </w:r>
      <w:bookmarkStart w:id="5" w:name="_GoBack"/>
      <w:bookmarkEnd w:id="5"/>
    </w:p>
    <w:p w14:paraId="78778625" w14:textId="18152FA5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50692"/>
    <w:rsid w:val="00355F3F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B3DEF"/>
    <w:rsid w:val="005D08C0"/>
    <w:rsid w:val="005D27A6"/>
    <w:rsid w:val="005E7890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E7CC1"/>
    <w:rsid w:val="006F6627"/>
    <w:rsid w:val="00721AE8"/>
    <w:rsid w:val="00722C23"/>
    <w:rsid w:val="00731A41"/>
    <w:rsid w:val="00734188"/>
    <w:rsid w:val="007404F2"/>
    <w:rsid w:val="00765040"/>
    <w:rsid w:val="00765A35"/>
    <w:rsid w:val="00767FF0"/>
    <w:rsid w:val="00776DF2"/>
    <w:rsid w:val="00792BFB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D4BF4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C4A11"/>
    <w:rsid w:val="00AF1E9C"/>
    <w:rsid w:val="00B063A3"/>
    <w:rsid w:val="00B32ED0"/>
    <w:rsid w:val="00B43065"/>
    <w:rsid w:val="00B46E0C"/>
    <w:rsid w:val="00B71F5A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726B"/>
    <w:rsid w:val="00E51BA7"/>
    <w:rsid w:val="00E52FF6"/>
    <w:rsid w:val="00E55A62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42036C-48A4-44FE-9E97-CF1D51D9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905</Words>
  <Characters>7869</Characters>
  <Application>Microsoft Office Word</Application>
  <DocSecurity>0</DocSecurity>
  <Lines>65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2022-12-12T12:41:00Z</dcterms:created>
  <dcterms:modified xsi:type="dcterms:W3CDTF">2022-12-12T12:41:00Z</dcterms:modified>
</cp:coreProperties>
</file>